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539" w:tblpY="1300"/>
        <w:tblOverlap w:val="never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03"/>
        <w:gridCol w:w="365"/>
        <w:gridCol w:w="742"/>
        <w:gridCol w:w="2100"/>
        <w:gridCol w:w="1189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福建师范大学体育科学学院研究生科研奖励经费申请表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09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8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09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68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博士（    ）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硕士（    ）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申请奖励</w:t>
            </w:r>
            <w:r>
              <w:rPr>
                <w:rFonts w:hint="eastAsia"/>
                <w:sz w:val="24"/>
                <w:szCs w:val="24"/>
              </w:rPr>
              <w:t>论文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7826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7826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刊物名称：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26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26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署名情况：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26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第一署名单位：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26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期刊级别： A（  ）       B（  ）       C（  ）       D（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26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申请科研奖励经费额度：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712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已发表的符合</w:t>
            </w:r>
            <w:r>
              <w:rPr>
                <w:rFonts w:hint="eastAsia" w:ascii="宋体" w:hAnsi="宋体"/>
                <w:sz w:val="24"/>
                <w:szCs w:val="24"/>
              </w:rPr>
              <w:t>在学期间科研成果要求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论文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题目、刊物、发表日期、期刊级别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23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035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导师意见：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035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研究生工作部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035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分管领导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043" w:right="1842" w:bottom="1043" w:left="1843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TgwNzJhMjAyOWFjZDYyNDhlYTg5YWJjMWQ5ZjkifQ=="/>
  </w:docVars>
  <w:rsids>
    <w:rsidRoot w:val="09496B91"/>
    <w:rsid w:val="00030DED"/>
    <w:rsid w:val="00374228"/>
    <w:rsid w:val="00505BB0"/>
    <w:rsid w:val="0052110C"/>
    <w:rsid w:val="005E078C"/>
    <w:rsid w:val="0097032E"/>
    <w:rsid w:val="00995688"/>
    <w:rsid w:val="009C19DA"/>
    <w:rsid w:val="00CA3C18"/>
    <w:rsid w:val="00EF4126"/>
    <w:rsid w:val="00F6421B"/>
    <w:rsid w:val="04437CDE"/>
    <w:rsid w:val="07B170FD"/>
    <w:rsid w:val="09496B91"/>
    <w:rsid w:val="09AB5C62"/>
    <w:rsid w:val="0CCF21BE"/>
    <w:rsid w:val="0FD36B1B"/>
    <w:rsid w:val="13816606"/>
    <w:rsid w:val="13B76CB6"/>
    <w:rsid w:val="14B922F8"/>
    <w:rsid w:val="164775F8"/>
    <w:rsid w:val="18EA7D56"/>
    <w:rsid w:val="19501B38"/>
    <w:rsid w:val="1C7D1184"/>
    <w:rsid w:val="1EB36305"/>
    <w:rsid w:val="1F4E5D32"/>
    <w:rsid w:val="1FBE4607"/>
    <w:rsid w:val="22BD7819"/>
    <w:rsid w:val="25A160F4"/>
    <w:rsid w:val="25AF1400"/>
    <w:rsid w:val="292C2C40"/>
    <w:rsid w:val="298F0688"/>
    <w:rsid w:val="2A8B003A"/>
    <w:rsid w:val="2FF4615F"/>
    <w:rsid w:val="301A386E"/>
    <w:rsid w:val="31B4224C"/>
    <w:rsid w:val="336B6C1E"/>
    <w:rsid w:val="33B668DB"/>
    <w:rsid w:val="37315D44"/>
    <w:rsid w:val="393B22A2"/>
    <w:rsid w:val="3FA278F9"/>
    <w:rsid w:val="40DD1E8C"/>
    <w:rsid w:val="44641820"/>
    <w:rsid w:val="461A1D33"/>
    <w:rsid w:val="4A9401EE"/>
    <w:rsid w:val="4BFE1DC3"/>
    <w:rsid w:val="4E783A1D"/>
    <w:rsid w:val="4F980780"/>
    <w:rsid w:val="50F934A0"/>
    <w:rsid w:val="532607A4"/>
    <w:rsid w:val="56583499"/>
    <w:rsid w:val="5FB647F1"/>
    <w:rsid w:val="6008100A"/>
    <w:rsid w:val="627E32D8"/>
    <w:rsid w:val="65217819"/>
    <w:rsid w:val="65E94F75"/>
    <w:rsid w:val="65FD0720"/>
    <w:rsid w:val="69425BAD"/>
    <w:rsid w:val="6D21195D"/>
    <w:rsid w:val="6D2351EF"/>
    <w:rsid w:val="722433FD"/>
    <w:rsid w:val="722A3062"/>
    <w:rsid w:val="738440D6"/>
    <w:rsid w:val="741D7DAB"/>
    <w:rsid w:val="74E7236C"/>
    <w:rsid w:val="76A50F09"/>
    <w:rsid w:val="793B418D"/>
    <w:rsid w:val="7D657644"/>
    <w:rsid w:val="7DD51A0A"/>
    <w:rsid w:val="7EC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tky</Company>
  <Pages>2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养金鱼</cp:lastModifiedBy>
  <cp:lastPrinted>2023-09-07T07:50:00Z</cp:lastPrinted>
  <dcterms:modified xsi:type="dcterms:W3CDTF">2023-10-10T01:36:16Z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F6B09C5943DC4B8C95A9A0C561F4EFAD</vt:lpwstr>
  </property>
</Properties>
</file>